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5" w:rsidRPr="00B4391A" w:rsidRDefault="00713455" w:rsidP="00713455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Утвержден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4391A">
        <w:rPr>
          <w:rFonts w:ascii="Times New Roman" w:hAnsi="Times New Roman" w:cs="Times New Roman"/>
          <w:b w:val="0"/>
          <w:color w:val="auto"/>
        </w:rPr>
        <w:t>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713455" w:rsidRPr="00B4391A" w:rsidRDefault="00713455" w:rsidP="00713455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713455" w:rsidRPr="003E04C8" w:rsidRDefault="00713455" w:rsidP="00713455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Pr="00B4391A">
        <w:rPr>
          <w:rFonts w:ascii="Times New Roman" w:hAnsi="Times New Roman" w:cs="Times New Roman"/>
          <w:b w:val="0"/>
          <w:color w:val="auto"/>
        </w:rPr>
        <w:t>т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B4391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u w:val="single"/>
        </w:rPr>
        <w:t>30</w:t>
      </w:r>
      <w:r w:rsidRPr="003E04C8">
        <w:rPr>
          <w:rFonts w:ascii="Times New Roman" w:hAnsi="Times New Roman" w:cs="Times New Roman"/>
          <w:b w:val="0"/>
          <w:color w:val="auto"/>
          <w:u w:val="single"/>
        </w:rPr>
        <w:t>.12.201</w:t>
      </w:r>
      <w:r>
        <w:rPr>
          <w:rFonts w:ascii="Times New Roman" w:hAnsi="Times New Roman" w:cs="Times New Roman"/>
          <w:b w:val="0"/>
          <w:color w:val="auto"/>
          <w:u w:val="single"/>
        </w:rPr>
        <w:t>9</w:t>
      </w:r>
      <w:r w:rsidRPr="00B4391A">
        <w:rPr>
          <w:rFonts w:ascii="Times New Roman" w:hAnsi="Times New Roman" w:cs="Times New Roman"/>
          <w:b w:val="0"/>
          <w:color w:val="auto"/>
        </w:rPr>
        <w:t xml:space="preserve">  № </w:t>
      </w:r>
      <w:r>
        <w:rPr>
          <w:rFonts w:ascii="Times New Roman" w:hAnsi="Times New Roman" w:cs="Times New Roman"/>
          <w:b w:val="0"/>
          <w:color w:val="auto"/>
          <w:u w:val="single"/>
        </w:rPr>
        <w:t>26</w:t>
      </w:r>
      <w:r w:rsidRPr="003E04C8">
        <w:rPr>
          <w:rFonts w:ascii="Times New Roman" w:hAnsi="Times New Roman" w:cs="Times New Roman"/>
          <w:b w:val="0"/>
          <w:color w:val="auto"/>
          <w:u w:val="single"/>
        </w:rPr>
        <w:t>-О</w:t>
      </w:r>
    </w:p>
    <w:p w:rsidR="003355E4" w:rsidRDefault="003355E4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План проверок</w:t>
      </w: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Контрольно-счетной палаты города Омска в сфере закупок товаров, работ, услуг</w:t>
      </w: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>на 20</w:t>
      </w:r>
      <w:r w:rsidR="00803432">
        <w:rPr>
          <w:sz w:val="28"/>
          <w:szCs w:val="28"/>
        </w:rPr>
        <w:t>20</w:t>
      </w:r>
      <w:r w:rsidRPr="00B4391A">
        <w:rPr>
          <w:sz w:val="28"/>
          <w:szCs w:val="28"/>
        </w:rPr>
        <w:t xml:space="preserve"> год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425"/>
        <w:gridCol w:w="3970"/>
        <w:gridCol w:w="2268"/>
        <w:gridCol w:w="1417"/>
        <w:gridCol w:w="1559"/>
      </w:tblGrid>
      <w:tr w:rsidR="00E94467" w:rsidRPr="00B4391A" w:rsidTr="00263694">
        <w:trPr>
          <w:trHeight w:val="914"/>
        </w:trPr>
        <w:tc>
          <w:tcPr>
            <w:tcW w:w="425" w:type="dxa"/>
            <w:vAlign w:val="center"/>
          </w:tcPr>
          <w:p w:rsidR="007E4FE2" w:rsidRDefault="00E94467" w:rsidP="00730197">
            <w:pPr>
              <w:ind w:left="-108" w:right="-109"/>
              <w:jc w:val="center"/>
            </w:pPr>
            <w:r w:rsidRPr="00B4391A">
              <w:t>№</w:t>
            </w:r>
          </w:p>
          <w:p w:rsidR="00E94467" w:rsidRPr="00B4391A" w:rsidRDefault="00E94467" w:rsidP="00730197">
            <w:pPr>
              <w:ind w:left="-108" w:right="-109"/>
              <w:jc w:val="center"/>
            </w:pPr>
            <w:proofErr w:type="spellStart"/>
            <w:proofErr w:type="gramStart"/>
            <w:r w:rsidRPr="00B4391A">
              <w:t>п</w:t>
            </w:r>
            <w:proofErr w:type="spellEnd"/>
            <w:proofErr w:type="gramEnd"/>
            <w:r w:rsidRPr="00B4391A">
              <w:t>/</w:t>
            </w:r>
            <w:proofErr w:type="spellStart"/>
            <w:r w:rsidRPr="00B4391A">
              <w:t>п</w:t>
            </w:r>
            <w:proofErr w:type="spellEnd"/>
          </w:p>
        </w:tc>
        <w:tc>
          <w:tcPr>
            <w:tcW w:w="3970" w:type="dxa"/>
            <w:vAlign w:val="center"/>
          </w:tcPr>
          <w:p w:rsidR="00E94467" w:rsidRPr="00B4391A" w:rsidRDefault="00E94467" w:rsidP="00730197">
            <w:pPr>
              <w:ind w:left="-107" w:right="-108"/>
              <w:jc w:val="center"/>
            </w:pPr>
            <w:r w:rsidRPr="00B4391A">
              <w:t>Субъект контроля</w:t>
            </w:r>
          </w:p>
        </w:tc>
        <w:tc>
          <w:tcPr>
            <w:tcW w:w="2268" w:type="dxa"/>
            <w:vAlign w:val="center"/>
          </w:tcPr>
          <w:p w:rsidR="00E94467" w:rsidRPr="00B4391A" w:rsidRDefault="00E94467" w:rsidP="00730197">
            <w:pPr>
              <w:jc w:val="center"/>
            </w:pPr>
            <w:r w:rsidRPr="00B4391A">
              <w:t>Цель</w:t>
            </w:r>
          </w:p>
          <w:p w:rsidR="00E94467" w:rsidRPr="00B4391A" w:rsidRDefault="00E94467" w:rsidP="00730197">
            <w:pPr>
              <w:jc w:val="center"/>
            </w:pPr>
            <w:r w:rsidRPr="00B4391A">
              <w:t>проведения проверки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730197">
            <w:pPr>
              <w:ind w:left="-108" w:right="-108"/>
              <w:jc w:val="center"/>
            </w:pPr>
            <w:r w:rsidRPr="00B4391A">
              <w:t>Месяц начала проведения проверки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94467" w:rsidRPr="00B4391A" w:rsidRDefault="00E94467" w:rsidP="00730197">
            <w:pPr>
              <w:ind w:left="-108" w:right="-108"/>
              <w:jc w:val="center"/>
            </w:pPr>
            <w:r w:rsidRPr="00B4391A">
              <w:t>Проверяемый период</w:t>
            </w:r>
          </w:p>
        </w:tc>
      </w:tr>
      <w:tr w:rsidR="00C6191C" w:rsidRPr="00B4391A" w:rsidTr="00263694">
        <w:trPr>
          <w:trHeight w:val="914"/>
        </w:trPr>
        <w:tc>
          <w:tcPr>
            <w:tcW w:w="425" w:type="dxa"/>
          </w:tcPr>
          <w:p w:rsidR="00C6191C" w:rsidRPr="007E4FE2" w:rsidRDefault="00C6191C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E4FE2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C0C1F" w:rsidRPr="00B079FB" w:rsidRDefault="000C0C1F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Бюджетное учреждение города Омска</w:t>
            </w:r>
          </w:p>
          <w:p w:rsidR="000C0C1F" w:rsidRPr="00B079FB" w:rsidRDefault="000C0C1F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«Омский молодежный многофункциональный центр»</w:t>
            </w:r>
          </w:p>
          <w:p w:rsidR="00B62576" w:rsidRPr="00B079FB" w:rsidRDefault="000C0C1F" w:rsidP="00AB50E0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B079FB">
              <w:rPr>
                <w:rStyle w:val="cfoficetitle2"/>
                <w:rFonts w:eastAsiaTheme="majorEastAsia"/>
                <w:sz w:val="24"/>
                <w:szCs w:val="24"/>
              </w:rPr>
              <w:t>ИНН 5504127654</w:t>
            </w:r>
          </w:p>
        </w:tc>
        <w:tc>
          <w:tcPr>
            <w:tcW w:w="2268" w:type="dxa"/>
            <w:vMerge w:val="restart"/>
            <w:vAlign w:val="center"/>
          </w:tcPr>
          <w:p w:rsidR="00C6191C" w:rsidRPr="00727199" w:rsidRDefault="00C6191C" w:rsidP="00BA68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 xml:space="preserve">Контроль соблюдения законодательства Российской Федерации и иных нормативных правовых актов </w:t>
            </w:r>
          </w:p>
          <w:p w:rsidR="00C6191C" w:rsidRPr="00727199" w:rsidRDefault="00C6191C" w:rsidP="00BA68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Январь</w:t>
            </w:r>
          </w:p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C6191C" w:rsidRPr="00727199" w:rsidRDefault="00C6191C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31.01.2020</w:t>
            </w:r>
          </w:p>
        </w:tc>
      </w:tr>
      <w:tr w:rsidR="006338D8" w:rsidRPr="00B4391A" w:rsidTr="00263694">
        <w:trPr>
          <w:trHeight w:val="91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7E4FE2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Бюджетное дошкольное образовательное учреждение города Омска «Детский сад</w:t>
            </w:r>
          </w:p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 xml:space="preserve">№ 266 </w:t>
            </w:r>
            <w:proofErr w:type="spellStart"/>
            <w:r>
              <w:rPr>
                <w:rFonts w:eastAsiaTheme="majorEastAsia"/>
                <w:sz w:val="24"/>
                <w:szCs w:val="24"/>
              </w:rPr>
              <w:t>общеразвивающего</w:t>
            </w:r>
            <w:proofErr w:type="spellEnd"/>
            <w:r w:rsidRPr="00B079FB">
              <w:rPr>
                <w:rFonts w:eastAsiaTheme="majorEastAsia"/>
                <w:sz w:val="24"/>
                <w:szCs w:val="24"/>
              </w:rPr>
              <w:t xml:space="preserve"> вида»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ИНН 550</w:t>
            </w:r>
            <w:r>
              <w:rPr>
                <w:rFonts w:eastAsiaTheme="majorEastAsia"/>
                <w:sz w:val="24"/>
                <w:szCs w:val="24"/>
              </w:rPr>
              <w:t>3033820</w:t>
            </w:r>
          </w:p>
        </w:tc>
        <w:tc>
          <w:tcPr>
            <w:tcW w:w="2268" w:type="dxa"/>
            <w:vMerge/>
            <w:vAlign w:val="center"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30.04.2020</w:t>
            </w:r>
          </w:p>
        </w:tc>
      </w:tr>
      <w:tr w:rsidR="006338D8" w:rsidRPr="00B4391A" w:rsidTr="00263694">
        <w:trPr>
          <w:trHeight w:val="94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Бюджетное дошкольное образовательное учреждение города Омска «Детский сад</w:t>
            </w:r>
          </w:p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 xml:space="preserve">№ </w:t>
            </w:r>
            <w:r w:rsidR="00B40033">
              <w:rPr>
                <w:rFonts w:eastAsiaTheme="majorEastAsia"/>
                <w:sz w:val="24"/>
                <w:szCs w:val="24"/>
              </w:rPr>
              <w:t>179</w:t>
            </w:r>
            <w:r w:rsidRPr="00B079FB">
              <w:rPr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="00B40033">
              <w:rPr>
                <w:rFonts w:eastAsiaTheme="majorEastAsia"/>
                <w:sz w:val="24"/>
                <w:szCs w:val="24"/>
              </w:rPr>
              <w:t>общеразвивающего</w:t>
            </w:r>
            <w:proofErr w:type="spellEnd"/>
            <w:r w:rsidRPr="00B079FB">
              <w:rPr>
                <w:rFonts w:eastAsiaTheme="majorEastAsia"/>
                <w:sz w:val="24"/>
                <w:szCs w:val="24"/>
              </w:rPr>
              <w:t xml:space="preserve"> вида»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ИНН 550</w:t>
            </w:r>
            <w:r w:rsidR="00B40033">
              <w:rPr>
                <w:rFonts w:eastAsiaTheme="majorEastAsia"/>
                <w:sz w:val="24"/>
                <w:szCs w:val="24"/>
              </w:rPr>
              <w:t>4047092</w:t>
            </w:r>
          </w:p>
        </w:tc>
        <w:tc>
          <w:tcPr>
            <w:tcW w:w="2268" w:type="dxa"/>
            <w:vMerge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30.09.2020</w:t>
            </w:r>
          </w:p>
        </w:tc>
      </w:tr>
      <w:tr w:rsidR="006338D8" w:rsidRPr="00B4391A" w:rsidTr="00263694">
        <w:trPr>
          <w:trHeight w:val="94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6338D8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Бюджетное дошкольное образовательное учреждение города Омска «</w:t>
            </w:r>
            <w:r w:rsidR="00B40033">
              <w:rPr>
                <w:rFonts w:eastAsiaTheme="majorEastAsia"/>
                <w:sz w:val="24"/>
                <w:szCs w:val="24"/>
              </w:rPr>
              <w:t>Центр развития ребенка - д</w:t>
            </w:r>
            <w:r w:rsidRPr="00B079FB">
              <w:rPr>
                <w:rFonts w:eastAsiaTheme="majorEastAsia"/>
                <w:sz w:val="24"/>
                <w:szCs w:val="24"/>
              </w:rPr>
              <w:t>етский сад</w:t>
            </w:r>
            <w:r w:rsidR="00B40033">
              <w:rPr>
                <w:rFonts w:eastAsiaTheme="majorEastAsia"/>
                <w:sz w:val="24"/>
                <w:szCs w:val="24"/>
              </w:rPr>
              <w:t xml:space="preserve"> </w:t>
            </w:r>
            <w:r w:rsidRPr="00B079FB">
              <w:rPr>
                <w:rFonts w:eastAsiaTheme="majorEastAsia"/>
                <w:sz w:val="24"/>
                <w:szCs w:val="24"/>
              </w:rPr>
              <w:t xml:space="preserve">№ </w:t>
            </w:r>
            <w:r w:rsidR="00B40033">
              <w:rPr>
                <w:rFonts w:eastAsiaTheme="majorEastAsia"/>
                <w:sz w:val="24"/>
                <w:szCs w:val="24"/>
              </w:rPr>
              <w:t>140</w:t>
            </w:r>
            <w:r w:rsidRPr="00B079FB">
              <w:rPr>
                <w:rFonts w:eastAsiaTheme="majorEastAsia"/>
                <w:sz w:val="24"/>
                <w:szCs w:val="24"/>
              </w:rPr>
              <w:t>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B079FB">
              <w:rPr>
                <w:rFonts w:eastAsiaTheme="majorEastAsia"/>
                <w:sz w:val="24"/>
                <w:szCs w:val="24"/>
              </w:rPr>
              <w:t>ИНН 550</w:t>
            </w:r>
            <w:r w:rsidR="00B40033">
              <w:rPr>
                <w:rFonts w:eastAsiaTheme="majorEastAsia"/>
                <w:sz w:val="24"/>
                <w:szCs w:val="24"/>
              </w:rPr>
              <w:t>5022478</w:t>
            </w:r>
          </w:p>
        </w:tc>
        <w:tc>
          <w:tcPr>
            <w:tcW w:w="2268" w:type="dxa"/>
            <w:vMerge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31.10.2020</w:t>
            </w:r>
          </w:p>
        </w:tc>
      </w:tr>
      <w:tr w:rsidR="006338D8" w:rsidRPr="00B4391A" w:rsidTr="00263694">
        <w:trPr>
          <w:trHeight w:val="944"/>
        </w:trPr>
        <w:tc>
          <w:tcPr>
            <w:tcW w:w="425" w:type="dxa"/>
          </w:tcPr>
          <w:p w:rsidR="006338D8" w:rsidRPr="007E4FE2" w:rsidRDefault="006338D8" w:rsidP="00AB50E0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70" w:type="dxa"/>
          </w:tcPr>
          <w:p w:rsidR="006338D8" w:rsidRDefault="006338D8" w:rsidP="00AB50E0">
            <w:pPr>
              <w:ind w:left="-107" w:right="-108"/>
              <w:jc w:val="center"/>
              <w:rPr>
                <w:rStyle w:val="cfoficetitle2"/>
                <w:sz w:val="24"/>
                <w:szCs w:val="24"/>
              </w:rPr>
            </w:pPr>
            <w:r w:rsidRPr="00B079FB">
              <w:rPr>
                <w:rStyle w:val="cfoficetitle2"/>
                <w:sz w:val="24"/>
                <w:szCs w:val="24"/>
              </w:rPr>
              <w:t>Бюджетное общеобразовательное учреждение города Омска «Средняя общеобразовательная школа № 1</w:t>
            </w:r>
            <w:r>
              <w:rPr>
                <w:rStyle w:val="cfoficetitle2"/>
                <w:sz w:val="24"/>
                <w:szCs w:val="24"/>
              </w:rPr>
              <w:t>51</w:t>
            </w:r>
            <w:r w:rsidRPr="00B079FB">
              <w:rPr>
                <w:rStyle w:val="cfoficetitle2"/>
                <w:sz w:val="24"/>
                <w:szCs w:val="24"/>
              </w:rPr>
              <w:t>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>
              <w:rPr>
                <w:rStyle w:val="cfoficetitle2"/>
                <w:sz w:val="24"/>
                <w:szCs w:val="24"/>
              </w:rPr>
              <w:t>ИНН 550</w:t>
            </w:r>
            <w:r w:rsidR="00E75039">
              <w:rPr>
                <w:rStyle w:val="cfoficetitle2"/>
                <w:sz w:val="24"/>
                <w:szCs w:val="24"/>
              </w:rPr>
              <w:t>7037173</w:t>
            </w:r>
          </w:p>
        </w:tc>
        <w:tc>
          <w:tcPr>
            <w:tcW w:w="2268" w:type="dxa"/>
            <w:vMerge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30.11.2020</w:t>
            </w:r>
          </w:p>
        </w:tc>
      </w:tr>
      <w:tr w:rsidR="006338D8" w:rsidRPr="00546D17" w:rsidTr="00263694">
        <w:trPr>
          <w:trHeight w:val="419"/>
        </w:trPr>
        <w:tc>
          <w:tcPr>
            <w:tcW w:w="425" w:type="dxa"/>
          </w:tcPr>
          <w:p w:rsidR="006338D8" w:rsidRPr="007E4FE2" w:rsidRDefault="006338D8" w:rsidP="00AB50E0">
            <w:pPr>
              <w:tabs>
                <w:tab w:val="center" w:pos="173"/>
              </w:tabs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70" w:type="dxa"/>
          </w:tcPr>
          <w:p w:rsidR="006338D8" w:rsidRDefault="006338D8" w:rsidP="00AB50E0">
            <w:pPr>
              <w:ind w:left="-107" w:right="-108"/>
              <w:jc w:val="center"/>
              <w:rPr>
                <w:rStyle w:val="cfoficetitle2"/>
                <w:sz w:val="24"/>
                <w:szCs w:val="24"/>
              </w:rPr>
            </w:pPr>
            <w:r w:rsidRPr="00B079FB">
              <w:rPr>
                <w:rStyle w:val="cfoficetitle2"/>
                <w:sz w:val="24"/>
                <w:szCs w:val="24"/>
              </w:rPr>
              <w:t>Бюджетное общеобразовательное учреждение города Омска «Средняя общеобразовательная школа № 148»</w:t>
            </w:r>
          </w:p>
          <w:p w:rsidR="006338D8" w:rsidRPr="00B079FB" w:rsidRDefault="006338D8" w:rsidP="00AB50E0">
            <w:pPr>
              <w:ind w:left="-107" w:right="-108"/>
              <w:jc w:val="center"/>
              <w:rPr>
                <w:rStyle w:val="cfoficetitle2"/>
                <w:sz w:val="24"/>
                <w:szCs w:val="24"/>
              </w:rPr>
            </w:pPr>
            <w:r>
              <w:rPr>
                <w:rStyle w:val="cfoficetitle2"/>
                <w:sz w:val="24"/>
                <w:szCs w:val="24"/>
              </w:rPr>
              <w:t>ИНН 5505022414</w:t>
            </w:r>
          </w:p>
        </w:tc>
        <w:tc>
          <w:tcPr>
            <w:tcW w:w="2268" w:type="dxa"/>
            <w:vMerge/>
          </w:tcPr>
          <w:p w:rsidR="006338D8" w:rsidRPr="00727199" w:rsidRDefault="006338D8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с 01.01.2019</w:t>
            </w:r>
          </w:p>
          <w:p w:rsidR="006338D8" w:rsidRPr="00727199" w:rsidRDefault="006338D8" w:rsidP="00AB50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27199">
              <w:rPr>
                <w:sz w:val="24"/>
                <w:szCs w:val="24"/>
              </w:rPr>
              <w:t>по 30.11.2020</w:t>
            </w:r>
          </w:p>
        </w:tc>
      </w:tr>
    </w:tbl>
    <w:p w:rsidR="00730197" w:rsidRDefault="00730197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p w:rsidR="00E75039" w:rsidRDefault="00E75039" w:rsidP="00E94467"/>
    <w:sectPr w:rsidR="00E75039" w:rsidSect="0026369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0AE6"/>
    <w:rsid w:val="00021366"/>
    <w:rsid w:val="000231B2"/>
    <w:rsid w:val="00024F7A"/>
    <w:rsid w:val="000276B9"/>
    <w:rsid w:val="0003005E"/>
    <w:rsid w:val="00030896"/>
    <w:rsid w:val="00030F17"/>
    <w:rsid w:val="0003403A"/>
    <w:rsid w:val="000354E8"/>
    <w:rsid w:val="00035F96"/>
    <w:rsid w:val="00040D64"/>
    <w:rsid w:val="000416A9"/>
    <w:rsid w:val="000475B6"/>
    <w:rsid w:val="000476B6"/>
    <w:rsid w:val="00047FC7"/>
    <w:rsid w:val="00051927"/>
    <w:rsid w:val="00052E77"/>
    <w:rsid w:val="00053053"/>
    <w:rsid w:val="0005556D"/>
    <w:rsid w:val="00056901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6DA4"/>
    <w:rsid w:val="00087EEA"/>
    <w:rsid w:val="00092792"/>
    <w:rsid w:val="00094607"/>
    <w:rsid w:val="000950D1"/>
    <w:rsid w:val="00095CA7"/>
    <w:rsid w:val="000960F2"/>
    <w:rsid w:val="00096878"/>
    <w:rsid w:val="00097055"/>
    <w:rsid w:val="000974CC"/>
    <w:rsid w:val="000A1B68"/>
    <w:rsid w:val="000B2ED4"/>
    <w:rsid w:val="000B34E5"/>
    <w:rsid w:val="000B609A"/>
    <w:rsid w:val="000B6AEB"/>
    <w:rsid w:val="000B6C20"/>
    <w:rsid w:val="000C0C1F"/>
    <w:rsid w:val="000C3EB9"/>
    <w:rsid w:val="000C5A99"/>
    <w:rsid w:val="000C6200"/>
    <w:rsid w:val="000C76FB"/>
    <w:rsid w:val="000D1EBC"/>
    <w:rsid w:val="000D1FC7"/>
    <w:rsid w:val="000D3A2D"/>
    <w:rsid w:val="000D57F6"/>
    <w:rsid w:val="000E1C25"/>
    <w:rsid w:val="000E1DB3"/>
    <w:rsid w:val="000E3A9A"/>
    <w:rsid w:val="000E6623"/>
    <w:rsid w:val="000E66DA"/>
    <w:rsid w:val="000E7C57"/>
    <w:rsid w:val="000F103F"/>
    <w:rsid w:val="001040A3"/>
    <w:rsid w:val="0010578B"/>
    <w:rsid w:val="00106086"/>
    <w:rsid w:val="001108A3"/>
    <w:rsid w:val="00111420"/>
    <w:rsid w:val="001227C8"/>
    <w:rsid w:val="0012317D"/>
    <w:rsid w:val="00123B53"/>
    <w:rsid w:val="001249F4"/>
    <w:rsid w:val="00124FFC"/>
    <w:rsid w:val="00125B9C"/>
    <w:rsid w:val="0012654E"/>
    <w:rsid w:val="00126E6D"/>
    <w:rsid w:val="00127F49"/>
    <w:rsid w:val="00133DE4"/>
    <w:rsid w:val="0014152F"/>
    <w:rsid w:val="00143DEF"/>
    <w:rsid w:val="00146A8D"/>
    <w:rsid w:val="00150660"/>
    <w:rsid w:val="0015684C"/>
    <w:rsid w:val="0016220B"/>
    <w:rsid w:val="001622F0"/>
    <w:rsid w:val="00166C8F"/>
    <w:rsid w:val="00166D41"/>
    <w:rsid w:val="00174A34"/>
    <w:rsid w:val="00177849"/>
    <w:rsid w:val="001801D5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59F3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1024"/>
    <w:rsid w:val="001F27D7"/>
    <w:rsid w:val="001F74BE"/>
    <w:rsid w:val="00200E59"/>
    <w:rsid w:val="002037D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260C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3694"/>
    <w:rsid w:val="002669AB"/>
    <w:rsid w:val="0026713C"/>
    <w:rsid w:val="00270BE7"/>
    <w:rsid w:val="00272302"/>
    <w:rsid w:val="00272491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55E4"/>
    <w:rsid w:val="0033699B"/>
    <w:rsid w:val="00340C3A"/>
    <w:rsid w:val="00340EBA"/>
    <w:rsid w:val="00342FB4"/>
    <w:rsid w:val="00343282"/>
    <w:rsid w:val="0034695F"/>
    <w:rsid w:val="0035023F"/>
    <w:rsid w:val="00352293"/>
    <w:rsid w:val="0035285F"/>
    <w:rsid w:val="00354726"/>
    <w:rsid w:val="003568C3"/>
    <w:rsid w:val="003600E8"/>
    <w:rsid w:val="00361222"/>
    <w:rsid w:val="00363A59"/>
    <w:rsid w:val="00366DC8"/>
    <w:rsid w:val="00367BD5"/>
    <w:rsid w:val="0037090D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B6F3F"/>
    <w:rsid w:val="003C0583"/>
    <w:rsid w:val="003C0EE4"/>
    <w:rsid w:val="003C3FE7"/>
    <w:rsid w:val="003C72BC"/>
    <w:rsid w:val="003D219C"/>
    <w:rsid w:val="003D3310"/>
    <w:rsid w:val="003D5BAE"/>
    <w:rsid w:val="003D6DDC"/>
    <w:rsid w:val="003E01E9"/>
    <w:rsid w:val="003E0423"/>
    <w:rsid w:val="003E2700"/>
    <w:rsid w:val="003E646B"/>
    <w:rsid w:val="003F08C6"/>
    <w:rsid w:val="003F220B"/>
    <w:rsid w:val="003F3FBF"/>
    <w:rsid w:val="003F5F73"/>
    <w:rsid w:val="003F7CEF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58A"/>
    <w:rsid w:val="00473685"/>
    <w:rsid w:val="00477264"/>
    <w:rsid w:val="00477A66"/>
    <w:rsid w:val="004802B0"/>
    <w:rsid w:val="004817B9"/>
    <w:rsid w:val="0048241D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3C9E"/>
    <w:rsid w:val="004B4648"/>
    <w:rsid w:val="004B6E4E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4D27"/>
    <w:rsid w:val="004F6B45"/>
    <w:rsid w:val="004F76D1"/>
    <w:rsid w:val="005005AC"/>
    <w:rsid w:val="00503615"/>
    <w:rsid w:val="0050495B"/>
    <w:rsid w:val="00504EFB"/>
    <w:rsid w:val="00507965"/>
    <w:rsid w:val="00513CED"/>
    <w:rsid w:val="00514DFD"/>
    <w:rsid w:val="005151AA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469A"/>
    <w:rsid w:val="005856BE"/>
    <w:rsid w:val="005918C8"/>
    <w:rsid w:val="00593381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C0BD5"/>
    <w:rsid w:val="005C4241"/>
    <w:rsid w:val="005C6EC7"/>
    <w:rsid w:val="005C7AD7"/>
    <w:rsid w:val="005D0D18"/>
    <w:rsid w:val="005D1F74"/>
    <w:rsid w:val="005D25F1"/>
    <w:rsid w:val="005D509C"/>
    <w:rsid w:val="005D571D"/>
    <w:rsid w:val="005D69E1"/>
    <w:rsid w:val="005E3667"/>
    <w:rsid w:val="005E4688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38D8"/>
    <w:rsid w:val="00634500"/>
    <w:rsid w:val="00635AF6"/>
    <w:rsid w:val="00635B50"/>
    <w:rsid w:val="00642632"/>
    <w:rsid w:val="00647519"/>
    <w:rsid w:val="00647A3B"/>
    <w:rsid w:val="0065524D"/>
    <w:rsid w:val="0066659E"/>
    <w:rsid w:val="00674721"/>
    <w:rsid w:val="00676070"/>
    <w:rsid w:val="00676C3A"/>
    <w:rsid w:val="00683307"/>
    <w:rsid w:val="00692753"/>
    <w:rsid w:val="006931D9"/>
    <w:rsid w:val="00694A13"/>
    <w:rsid w:val="006974E9"/>
    <w:rsid w:val="00697F70"/>
    <w:rsid w:val="006A2149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250B"/>
    <w:rsid w:val="006D6819"/>
    <w:rsid w:val="006D6C14"/>
    <w:rsid w:val="006D6EA4"/>
    <w:rsid w:val="006D7B78"/>
    <w:rsid w:val="006E38F2"/>
    <w:rsid w:val="006E3B8A"/>
    <w:rsid w:val="006E3CA5"/>
    <w:rsid w:val="006E4824"/>
    <w:rsid w:val="006F0165"/>
    <w:rsid w:val="006F0770"/>
    <w:rsid w:val="006F3D0A"/>
    <w:rsid w:val="006F5240"/>
    <w:rsid w:val="006F56B6"/>
    <w:rsid w:val="006F6E4A"/>
    <w:rsid w:val="00702AB0"/>
    <w:rsid w:val="0071018C"/>
    <w:rsid w:val="00713455"/>
    <w:rsid w:val="00714C91"/>
    <w:rsid w:val="007155FF"/>
    <w:rsid w:val="00724A68"/>
    <w:rsid w:val="00725922"/>
    <w:rsid w:val="00725A61"/>
    <w:rsid w:val="00726A69"/>
    <w:rsid w:val="00727199"/>
    <w:rsid w:val="00727504"/>
    <w:rsid w:val="007300E4"/>
    <w:rsid w:val="00730197"/>
    <w:rsid w:val="00733136"/>
    <w:rsid w:val="0073586D"/>
    <w:rsid w:val="00736322"/>
    <w:rsid w:val="00736514"/>
    <w:rsid w:val="00741B10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5E16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D3435"/>
    <w:rsid w:val="007D3B0A"/>
    <w:rsid w:val="007D44F3"/>
    <w:rsid w:val="007D78BB"/>
    <w:rsid w:val="007E4B26"/>
    <w:rsid w:val="007E4FE2"/>
    <w:rsid w:val="007F521C"/>
    <w:rsid w:val="007F7177"/>
    <w:rsid w:val="00803432"/>
    <w:rsid w:val="00803B6A"/>
    <w:rsid w:val="008049CD"/>
    <w:rsid w:val="0080506C"/>
    <w:rsid w:val="00807935"/>
    <w:rsid w:val="00811D10"/>
    <w:rsid w:val="00814CDA"/>
    <w:rsid w:val="00815811"/>
    <w:rsid w:val="00816AF6"/>
    <w:rsid w:val="00821D99"/>
    <w:rsid w:val="00821E4C"/>
    <w:rsid w:val="00821FF0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A5F"/>
    <w:rsid w:val="00882C20"/>
    <w:rsid w:val="00884C77"/>
    <w:rsid w:val="00885285"/>
    <w:rsid w:val="00891C22"/>
    <w:rsid w:val="00894EE9"/>
    <w:rsid w:val="00897CCC"/>
    <w:rsid w:val="008A1434"/>
    <w:rsid w:val="008A4231"/>
    <w:rsid w:val="008B0236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89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26C31"/>
    <w:rsid w:val="0093353B"/>
    <w:rsid w:val="009338C6"/>
    <w:rsid w:val="00934C10"/>
    <w:rsid w:val="009358F4"/>
    <w:rsid w:val="00942399"/>
    <w:rsid w:val="00944E80"/>
    <w:rsid w:val="009466F7"/>
    <w:rsid w:val="00951DE8"/>
    <w:rsid w:val="009544DB"/>
    <w:rsid w:val="009545DD"/>
    <w:rsid w:val="009610C5"/>
    <w:rsid w:val="0096491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62C8"/>
    <w:rsid w:val="009D662A"/>
    <w:rsid w:val="009D7725"/>
    <w:rsid w:val="009D79EF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4F7D"/>
    <w:rsid w:val="00A06032"/>
    <w:rsid w:val="00A07F8D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40379"/>
    <w:rsid w:val="00A41ABA"/>
    <w:rsid w:val="00A42261"/>
    <w:rsid w:val="00A428F4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C99"/>
    <w:rsid w:val="00A73EBB"/>
    <w:rsid w:val="00A76640"/>
    <w:rsid w:val="00A776E5"/>
    <w:rsid w:val="00A80EB2"/>
    <w:rsid w:val="00A82061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4C47"/>
    <w:rsid w:val="00AB50E0"/>
    <w:rsid w:val="00AB715A"/>
    <w:rsid w:val="00AB755C"/>
    <w:rsid w:val="00AB7FA5"/>
    <w:rsid w:val="00AC1F05"/>
    <w:rsid w:val="00AC35CB"/>
    <w:rsid w:val="00AC3D71"/>
    <w:rsid w:val="00AC7C20"/>
    <w:rsid w:val="00AD376C"/>
    <w:rsid w:val="00AD531E"/>
    <w:rsid w:val="00AD5330"/>
    <w:rsid w:val="00AE0389"/>
    <w:rsid w:val="00AE1BBF"/>
    <w:rsid w:val="00AE38BF"/>
    <w:rsid w:val="00AE44EA"/>
    <w:rsid w:val="00AE5516"/>
    <w:rsid w:val="00AE7037"/>
    <w:rsid w:val="00AF0912"/>
    <w:rsid w:val="00AF1A67"/>
    <w:rsid w:val="00AF2CA3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079FB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033"/>
    <w:rsid w:val="00B40A11"/>
    <w:rsid w:val="00B434FE"/>
    <w:rsid w:val="00B43B84"/>
    <w:rsid w:val="00B45EAD"/>
    <w:rsid w:val="00B462BA"/>
    <w:rsid w:val="00B46871"/>
    <w:rsid w:val="00B476FD"/>
    <w:rsid w:val="00B53665"/>
    <w:rsid w:val="00B557B7"/>
    <w:rsid w:val="00B6071D"/>
    <w:rsid w:val="00B6194C"/>
    <w:rsid w:val="00B62309"/>
    <w:rsid w:val="00B624F3"/>
    <w:rsid w:val="00B62576"/>
    <w:rsid w:val="00B647F4"/>
    <w:rsid w:val="00B70595"/>
    <w:rsid w:val="00B723E8"/>
    <w:rsid w:val="00B746DD"/>
    <w:rsid w:val="00B80146"/>
    <w:rsid w:val="00B82444"/>
    <w:rsid w:val="00B830E6"/>
    <w:rsid w:val="00B860E8"/>
    <w:rsid w:val="00B93ADD"/>
    <w:rsid w:val="00B95263"/>
    <w:rsid w:val="00BA2304"/>
    <w:rsid w:val="00BA26C8"/>
    <w:rsid w:val="00BA441C"/>
    <w:rsid w:val="00BA4F12"/>
    <w:rsid w:val="00BA6864"/>
    <w:rsid w:val="00BB4FAC"/>
    <w:rsid w:val="00BB6B72"/>
    <w:rsid w:val="00BC1186"/>
    <w:rsid w:val="00BC7D0A"/>
    <w:rsid w:val="00BD0990"/>
    <w:rsid w:val="00BD229F"/>
    <w:rsid w:val="00BD26C3"/>
    <w:rsid w:val="00BD577E"/>
    <w:rsid w:val="00BD6308"/>
    <w:rsid w:val="00BD6358"/>
    <w:rsid w:val="00BE0CF3"/>
    <w:rsid w:val="00BE14E4"/>
    <w:rsid w:val="00BE3C18"/>
    <w:rsid w:val="00BF4820"/>
    <w:rsid w:val="00C0287C"/>
    <w:rsid w:val="00C06768"/>
    <w:rsid w:val="00C06DED"/>
    <w:rsid w:val="00C10EC8"/>
    <w:rsid w:val="00C1601A"/>
    <w:rsid w:val="00C2244D"/>
    <w:rsid w:val="00C2415F"/>
    <w:rsid w:val="00C2784B"/>
    <w:rsid w:val="00C31AF3"/>
    <w:rsid w:val="00C41F9F"/>
    <w:rsid w:val="00C42EDF"/>
    <w:rsid w:val="00C43DF7"/>
    <w:rsid w:val="00C504EB"/>
    <w:rsid w:val="00C55A4E"/>
    <w:rsid w:val="00C6191C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B7071"/>
    <w:rsid w:val="00CC6028"/>
    <w:rsid w:val="00CD0F7C"/>
    <w:rsid w:val="00CD2718"/>
    <w:rsid w:val="00CD2A2B"/>
    <w:rsid w:val="00CD3D3F"/>
    <w:rsid w:val="00CD582D"/>
    <w:rsid w:val="00CD5FF8"/>
    <w:rsid w:val="00CD6A6A"/>
    <w:rsid w:val="00CD6E61"/>
    <w:rsid w:val="00CE10D2"/>
    <w:rsid w:val="00CE150B"/>
    <w:rsid w:val="00CE15A1"/>
    <w:rsid w:val="00CE1FDB"/>
    <w:rsid w:val="00CE4CC5"/>
    <w:rsid w:val="00CE5461"/>
    <w:rsid w:val="00CE61EF"/>
    <w:rsid w:val="00CE6F22"/>
    <w:rsid w:val="00CF262F"/>
    <w:rsid w:val="00D020D0"/>
    <w:rsid w:val="00D0284D"/>
    <w:rsid w:val="00D04169"/>
    <w:rsid w:val="00D06EC5"/>
    <w:rsid w:val="00D07953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3291"/>
    <w:rsid w:val="00D36C09"/>
    <w:rsid w:val="00D403D6"/>
    <w:rsid w:val="00D41419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4AE"/>
    <w:rsid w:val="00D75592"/>
    <w:rsid w:val="00D762E7"/>
    <w:rsid w:val="00D762F7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88E"/>
    <w:rsid w:val="00DA3B2A"/>
    <w:rsid w:val="00DA6BE9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3F25"/>
    <w:rsid w:val="00DF4526"/>
    <w:rsid w:val="00DF486D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322B"/>
    <w:rsid w:val="00E24262"/>
    <w:rsid w:val="00E245AB"/>
    <w:rsid w:val="00E246F6"/>
    <w:rsid w:val="00E40D31"/>
    <w:rsid w:val="00E42435"/>
    <w:rsid w:val="00E427D6"/>
    <w:rsid w:val="00E42D45"/>
    <w:rsid w:val="00E43E8B"/>
    <w:rsid w:val="00E44367"/>
    <w:rsid w:val="00E50B86"/>
    <w:rsid w:val="00E51325"/>
    <w:rsid w:val="00E52373"/>
    <w:rsid w:val="00E538EE"/>
    <w:rsid w:val="00E53FD1"/>
    <w:rsid w:val="00E55CAD"/>
    <w:rsid w:val="00E569B7"/>
    <w:rsid w:val="00E637F1"/>
    <w:rsid w:val="00E647D1"/>
    <w:rsid w:val="00E67790"/>
    <w:rsid w:val="00E72FE8"/>
    <w:rsid w:val="00E73125"/>
    <w:rsid w:val="00E74F40"/>
    <w:rsid w:val="00E75039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017E"/>
    <w:rsid w:val="00ED3CB2"/>
    <w:rsid w:val="00ED4130"/>
    <w:rsid w:val="00ED51A7"/>
    <w:rsid w:val="00EE0BFA"/>
    <w:rsid w:val="00EE0E51"/>
    <w:rsid w:val="00EE30FB"/>
    <w:rsid w:val="00EF0998"/>
    <w:rsid w:val="00EF17DC"/>
    <w:rsid w:val="00F02E0D"/>
    <w:rsid w:val="00F05563"/>
    <w:rsid w:val="00F11057"/>
    <w:rsid w:val="00F114A0"/>
    <w:rsid w:val="00F135A9"/>
    <w:rsid w:val="00F145A7"/>
    <w:rsid w:val="00F14662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654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  <w:style w:type="character" w:customStyle="1" w:styleId="pinkbg">
    <w:name w:val="pinkbg"/>
    <w:basedOn w:val="a0"/>
    <w:rsid w:val="00342FB4"/>
  </w:style>
  <w:style w:type="paragraph" w:styleId="a4">
    <w:name w:val="Document Map"/>
    <w:basedOn w:val="a"/>
    <w:link w:val="a5"/>
    <w:uiPriority w:val="99"/>
    <w:semiHidden/>
    <w:unhideWhenUsed/>
    <w:rsid w:val="0026369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3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consultant</cp:lastModifiedBy>
  <cp:revision>43</cp:revision>
  <cp:lastPrinted>2020-01-09T04:05:00Z</cp:lastPrinted>
  <dcterms:created xsi:type="dcterms:W3CDTF">2018-12-27T09:57:00Z</dcterms:created>
  <dcterms:modified xsi:type="dcterms:W3CDTF">2020-01-15T08:50:00Z</dcterms:modified>
</cp:coreProperties>
</file>